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29" w:rsidRPr="004C0B69" w:rsidRDefault="004D5176" w:rsidP="004C0B69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19 juillet 1</w:t>
      </w:r>
      <w:r w:rsidR="00F9015A">
        <w:rPr>
          <w:rFonts w:ascii="Comic Sans MS" w:hAnsi="Comic Sans MS"/>
          <w:sz w:val="24"/>
          <w:szCs w:val="24"/>
        </w:rPr>
        <w:t>9</w:t>
      </w:r>
    </w:p>
    <w:p w:rsidR="00A138C5" w:rsidRPr="004C0B69" w:rsidRDefault="00A138C5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C0B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ATTENTION ! Après la décision du Conseil d’Etat, VOUS POUVEZ TOUJOURS REFUSER LE LINKY !</w:t>
      </w:r>
    </w:p>
    <w:p w:rsidR="00A138C5" w:rsidRPr="004C0B69" w:rsidRDefault="004D5176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hyperlink r:id="rId4" w:history="1">
        <w:r w:rsidR="00A138C5" w:rsidRPr="004C0B6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http://ace.hendaye.over-blog.fr/2019/07/attention-apres-la-decision-du-conseil-d-etat-vous-pouvez-toujours-refuser-le-linky.html</w:t>
        </w:r>
      </w:hyperlink>
    </w:p>
    <w:p w:rsidR="00A138C5" w:rsidRPr="004C0B69" w:rsidRDefault="00A138C5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A138C5" w:rsidRPr="004C0B69" w:rsidRDefault="00A138C5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C0B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Robots : Disparition de l’emploi humain et le projet SOCIETAL que représentent les compteurs « intelligents » précurseurs de la « puce RFID »</w:t>
      </w:r>
    </w:p>
    <w:p w:rsidR="00A138C5" w:rsidRPr="004C0B69" w:rsidRDefault="004D5176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hyperlink r:id="rId5" w:history="1">
        <w:r w:rsidR="00A138C5" w:rsidRPr="004C0B6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http://ace.hendaye.over-blog.fr/2019/07/robots-disparition-de-l-emploi-humain-et-le-projet-societal-que-representent-les-compteurs-intelligents-precurseurs-de-la-puce-rfid</w:t>
        </w:r>
      </w:hyperlink>
    </w:p>
    <w:p w:rsidR="00A138C5" w:rsidRPr="004C0B69" w:rsidRDefault="00A138C5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A138C5" w:rsidRPr="004C0B69" w:rsidRDefault="00A138C5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C0B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Google City, la ville intelligente futuriste qui </w:t>
      </w:r>
      <w:proofErr w:type="spellStart"/>
      <w:r w:rsidRPr="004C0B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inquiéte</w:t>
      </w:r>
      <w:proofErr w:type="spellEnd"/>
    </w:p>
    <w:p w:rsidR="00A138C5" w:rsidRPr="004C0B69" w:rsidRDefault="004D5176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hyperlink r:id="rId6" w:history="1">
        <w:r w:rsidR="00A138C5" w:rsidRPr="004C0B6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http://ace.hendaye.over-blog.fr/2019/07/google-city-la-ville-intelligente-futuriste-qui-inquiete.html</w:t>
        </w:r>
      </w:hyperlink>
    </w:p>
    <w:p w:rsidR="00A138C5" w:rsidRPr="004C0B69" w:rsidRDefault="00A138C5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A138C5" w:rsidRPr="004C0B69" w:rsidRDefault="00A138C5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C0B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mission d’Elisabeth Borne : démanteler EDF</w:t>
      </w:r>
    </w:p>
    <w:p w:rsidR="00A138C5" w:rsidRPr="004C0B69" w:rsidRDefault="004D5176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hyperlink r:id="rId7" w:history="1">
        <w:r w:rsidR="00A138C5" w:rsidRPr="004C0B6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http://ace.hendaye.over-blog.fr/2019/07/la-mission-d-elisabeth-borne-demanteler-edf.html</w:t>
        </w:r>
      </w:hyperlink>
    </w:p>
    <w:p w:rsidR="00A138C5" w:rsidRPr="004C0B69" w:rsidRDefault="00A138C5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A138C5" w:rsidRPr="004C0B69" w:rsidRDefault="00A138C5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C0B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Villes intelligentes : leur sécurité a tout du prochain scénario catastrophe</w:t>
      </w:r>
    </w:p>
    <w:p w:rsidR="00A138C5" w:rsidRPr="004C0B69" w:rsidRDefault="004D5176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hyperlink r:id="rId8" w:history="1">
        <w:r w:rsidR="00A138C5" w:rsidRPr="004C0B6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http://ace.hendaye.over-blog.fr/2019/07/villes-intelligentes-leur-securite-a-tout-du-prochain-scenario-catastrophe.html</w:t>
        </w:r>
      </w:hyperlink>
    </w:p>
    <w:p w:rsidR="00A138C5" w:rsidRPr="004C0B69" w:rsidRDefault="00A138C5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A138C5" w:rsidRPr="004C0B69" w:rsidRDefault="00A138C5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C0B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« Survivre avant l’effondrement » - Documentaire complet - 2056</w:t>
      </w:r>
    </w:p>
    <w:p w:rsidR="00A138C5" w:rsidRPr="004C0B69" w:rsidRDefault="004D5176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hyperlink r:id="rId9" w:history="1">
        <w:r w:rsidR="00A138C5" w:rsidRPr="004C0B6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http://ace.hendaye.over-blog.fr/2019/07/survivre-avant-l-effondrement-documentaire-complet-2056.html</w:t>
        </w:r>
      </w:hyperlink>
    </w:p>
    <w:p w:rsidR="00A138C5" w:rsidRPr="004C0B69" w:rsidRDefault="00A138C5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4C0B69" w:rsidRPr="004C0B69" w:rsidRDefault="004C0B69" w:rsidP="004C0B69">
      <w:pPr>
        <w:shd w:val="clear" w:color="auto" w:fill="FFFFFF"/>
        <w:spacing w:after="0" w:line="235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A138C5" w:rsidRPr="004C0B69" w:rsidRDefault="00A138C5" w:rsidP="004C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fr-FR"/>
        </w:rPr>
      </w:pPr>
      <w:r w:rsidRPr="004C0B69">
        <w:rPr>
          <w:rFonts w:ascii="Comic Sans MS" w:eastAsia="Times New Roman" w:hAnsi="Comic Sans MS" w:cs="Courier New"/>
          <w:color w:val="000000"/>
          <w:sz w:val="24"/>
          <w:szCs w:val="24"/>
          <w:lang w:eastAsia="fr-FR"/>
        </w:rPr>
        <w:t>***********         ***********</w:t>
      </w:r>
    </w:p>
    <w:p w:rsidR="00A138C5" w:rsidRPr="004C0B69" w:rsidRDefault="004D5176" w:rsidP="004C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Courier New"/>
          <w:color w:val="000000"/>
          <w:sz w:val="24"/>
          <w:szCs w:val="24"/>
          <w:lang w:eastAsia="fr-FR"/>
        </w:rPr>
        <w:t>26 juillet 19</w:t>
      </w:r>
    </w:p>
    <w:p w:rsidR="00A138C5" w:rsidRPr="004C0B69" w:rsidRDefault="00A138C5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C0B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 habitant d’Hendaye porte plainte contre ENEDIS</w:t>
      </w:r>
    </w:p>
    <w:p w:rsidR="00A138C5" w:rsidRPr="004C0B69" w:rsidRDefault="004D5176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hyperlink r:id="rId10" w:history="1">
        <w:r w:rsidR="00A138C5" w:rsidRPr="004C0B6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http://ace.hendaye.over-blog.fr/2019/07/un-habitant-d-hendaye-porte-plainte-contre-enedis.html</w:t>
        </w:r>
      </w:hyperlink>
    </w:p>
    <w:p w:rsidR="00A138C5" w:rsidRPr="004C0B69" w:rsidRDefault="00A138C5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A138C5" w:rsidRPr="004C0B69" w:rsidRDefault="00A138C5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C0B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Vermont (USA) sans ‘compteur intelligent’, c’est fait ! - wakeupoptout.org-</w:t>
      </w:r>
    </w:p>
    <w:p w:rsidR="00A138C5" w:rsidRPr="004C0B69" w:rsidRDefault="004D5176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hyperlink r:id="rId11" w:history="1">
        <w:r w:rsidR="00A138C5" w:rsidRPr="004C0B6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http://ace.hendaye.over-blog.fr/2019/07/le-vermont-usa-sans-compteur-intelligent-c-est-fait-wakeupoptout.org.html</w:t>
        </w:r>
      </w:hyperlink>
    </w:p>
    <w:p w:rsidR="00A138C5" w:rsidRPr="004C0B69" w:rsidRDefault="00A138C5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A138C5" w:rsidRPr="004C0B69" w:rsidRDefault="00A138C5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C0B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Usage du WIFI en milieu scolaire</w:t>
      </w:r>
    </w:p>
    <w:p w:rsidR="00A138C5" w:rsidRPr="004C0B69" w:rsidRDefault="004D5176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hyperlink r:id="rId12" w:history="1">
        <w:r w:rsidR="00A138C5" w:rsidRPr="004C0B6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http://ace.hendaye.over-blog.fr/2019/07/usage-du-wifi-en-milieu-scolaire.html</w:t>
        </w:r>
      </w:hyperlink>
    </w:p>
    <w:p w:rsidR="00A138C5" w:rsidRPr="004C0B69" w:rsidRDefault="00A138C5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A138C5" w:rsidRPr="004C0B69" w:rsidRDefault="00A138C5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C0B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 – Ecole connectée, la techno-dictature en marche (conclusion)</w:t>
      </w:r>
    </w:p>
    <w:p w:rsidR="00A138C5" w:rsidRPr="004C0B69" w:rsidRDefault="004D5176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hyperlink r:id="rId13" w:history="1">
        <w:r w:rsidR="00A138C5" w:rsidRPr="004C0B6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http://ace.hendaye.over-blog.fr/2019/07/v-ecole-connectee-la-techno-dictature-en-marche-conclusion.html</w:t>
        </w:r>
      </w:hyperlink>
    </w:p>
    <w:p w:rsidR="00A138C5" w:rsidRPr="004C0B69" w:rsidRDefault="00A138C5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A138C5" w:rsidRPr="004C0B69" w:rsidRDefault="00A138C5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C0B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« drôle de guerre » de la 5G contre l’humanité</w:t>
      </w:r>
    </w:p>
    <w:p w:rsidR="00A138C5" w:rsidRPr="004C0B69" w:rsidRDefault="004D5176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hyperlink r:id="rId14" w:history="1">
        <w:r w:rsidR="00A138C5" w:rsidRPr="004C0B6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http://ace.hendaye.over-blog.fr/2019/07/la-drole-de-guerre-de-la-5g-contre-l-humanite.html</w:t>
        </w:r>
      </w:hyperlink>
    </w:p>
    <w:p w:rsidR="00A138C5" w:rsidRPr="004C0B69" w:rsidRDefault="00A138C5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A138C5" w:rsidRPr="004C0B69" w:rsidRDefault="00A138C5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C0B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compteur « LINKY » déclencherait des incendies</w:t>
      </w:r>
    </w:p>
    <w:p w:rsidR="00A138C5" w:rsidRPr="004C0B69" w:rsidRDefault="004D5176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hyperlink r:id="rId15" w:history="1">
        <w:r w:rsidR="00A138C5" w:rsidRPr="004C0B6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http://ace.hendaye.over-blog.fr/2019/07/le-compteur-linky-declencherait-des-incendies.html</w:t>
        </w:r>
      </w:hyperlink>
    </w:p>
    <w:p w:rsidR="00A138C5" w:rsidRPr="004C0B69" w:rsidRDefault="00A138C5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A138C5" w:rsidRPr="004C0B69" w:rsidRDefault="00A138C5" w:rsidP="004C0B69">
      <w:pPr>
        <w:spacing w:after="0" w:line="256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C0B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Centrale du Tricastin : EDF triche avec la sûreté nucléaire</w:t>
      </w:r>
    </w:p>
    <w:p w:rsidR="00A138C5" w:rsidRPr="004C0B69" w:rsidRDefault="004D5176" w:rsidP="004C0B69">
      <w:pPr>
        <w:spacing w:after="0" w:line="256" w:lineRule="auto"/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lang w:eastAsia="fr-FR"/>
        </w:rPr>
      </w:pPr>
      <w:hyperlink r:id="rId16" w:history="1">
        <w:r w:rsidR="00A138C5" w:rsidRPr="004C0B6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http://ace.hendaye.over-blog.fr/2019/07/centrale-du-tricastin-edf-triche-avec-la-surete-nucleaire.html</w:t>
        </w:r>
      </w:hyperlink>
    </w:p>
    <w:p w:rsidR="004C0B69" w:rsidRPr="004C0B69" w:rsidRDefault="004C0B69" w:rsidP="004C0B69">
      <w:pPr>
        <w:spacing w:after="0" w:line="256" w:lineRule="auto"/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lang w:eastAsia="fr-FR"/>
        </w:rPr>
      </w:pPr>
    </w:p>
    <w:p w:rsidR="004C0B69" w:rsidRPr="004C0B69" w:rsidRDefault="004C0B69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  <w:r w:rsidRPr="004C0B69">
        <w:rPr>
          <w:rFonts w:ascii="Comic Sans MS" w:hAnsi="Comic Sans MS"/>
          <w:color w:val="000000"/>
        </w:rPr>
        <w:t>************           ***********</w:t>
      </w:r>
    </w:p>
    <w:p w:rsidR="004C0B69" w:rsidRPr="004C0B69" w:rsidRDefault="004D5176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16 août 19</w:t>
      </w:r>
    </w:p>
    <w:p w:rsidR="004C0B69" w:rsidRPr="004C0B69" w:rsidRDefault="004C0B69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  <w:r w:rsidRPr="004C0B69">
        <w:rPr>
          <w:rFonts w:ascii="Comic Sans MS" w:hAnsi="Comic Sans MS"/>
          <w:color w:val="000000"/>
        </w:rPr>
        <w:t xml:space="preserve">Résumé d’un an de lutte contre le </w:t>
      </w:r>
      <w:proofErr w:type="spellStart"/>
      <w:r w:rsidRPr="004C0B69">
        <w:rPr>
          <w:rFonts w:ascii="Comic Sans MS" w:hAnsi="Comic Sans MS"/>
          <w:color w:val="000000"/>
        </w:rPr>
        <w:t>Linky</w:t>
      </w:r>
      <w:proofErr w:type="spellEnd"/>
      <w:r w:rsidRPr="004C0B69">
        <w:rPr>
          <w:rFonts w:ascii="Comic Sans MS" w:hAnsi="Comic Sans MS"/>
          <w:color w:val="000000"/>
        </w:rPr>
        <w:t xml:space="preserve"> et comportement d’ENEDIS</w:t>
      </w:r>
    </w:p>
    <w:p w:rsidR="004C0B69" w:rsidRPr="004C0B69" w:rsidRDefault="004D5176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  <w:hyperlink r:id="rId17" w:tgtFrame="_blank" w:history="1">
        <w:r w:rsidR="004C0B69" w:rsidRPr="004C0B69">
          <w:rPr>
            <w:rStyle w:val="Lienhypertexte"/>
            <w:rFonts w:ascii="Comic Sans MS" w:hAnsi="Comic Sans MS"/>
          </w:rPr>
          <w:t>http://ace.hendaye.over-blog.fr/2019/08/resume-d-un-an-de-lutte-contre-le-linky-et-comportement-d-enedis.html</w:t>
        </w:r>
      </w:hyperlink>
    </w:p>
    <w:p w:rsidR="004C0B69" w:rsidRPr="004C0B69" w:rsidRDefault="004C0B69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</w:p>
    <w:p w:rsidR="004C0B69" w:rsidRPr="004C0B69" w:rsidRDefault="004C0B69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  <w:r w:rsidRPr="004C0B69">
        <w:rPr>
          <w:rFonts w:ascii="Comic Sans MS" w:hAnsi="Comic Sans MS"/>
          <w:color w:val="000000"/>
        </w:rPr>
        <w:t>Réponse à monsieur Brice Couturier</w:t>
      </w:r>
    </w:p>
    <w:p w:rsidR="004C0B69" w:rsidRPr="004C0B69" w:rsidRDefault="004D5176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  <w:hyperlink r:id="rId18" w:tgtFrame="_blank" w:history="1">
        <w:r w:rsidR="004C0B69" w:rsidRPr="004C0B69">
          <w:rPr>
            <w:rStyle w:val="Lienhypertexte"/>
            <w:rFonts w:ascii="Comic Sans MS" w:hAnsi="Comic Sans MS"/>
          </w:rPr>
          <w:t>http://ace.hendaye.over-blog.fr/2019/08/reponse-a-monsieur-brice-couturier.html</w:t>
        </w:r>
      </w:hyperlink>
    </w:p>
    <w:p w:rsidR="004C0B69" w:rsidRPr="004C0B69" w:rsidRDefault="004C0B69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</w:p>
    <w:p w:rsidR="004C0B69" w:rsidRPr="004C0B69" w:rsidRDefault="004C0B69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  <w:r w:rsidRPr="004C0B69">
        <w:rPr>
          <w:rFonts w:ascii="Comic Sans MS" w:hAnsi="Comic Sans MS"/>
          <w:color w:val="000000"/>
        </w:rPr>
        <w:t>L’</w:t>
      </w:r>
      <w:proofErr w:type="spellStart"/>
      <w:r w:rsidRPr="004C0B69">
        <w:rPr>
          <w:rFonts w:ascii="Comic Sans MS" w:hAnsi="Comic Sans MS"/>
          <w:color w:val="000000"/>
        </w:rPr>
        <w:t>ubérisation</w:t>
      </w:r>
      <w:proofErr w:type="spellEnd"/>
      <w:r w:rsidRPr="004C0B69">
        <w:rPr>
          <w:rFonts w:ascii="Comic Sans MS" w:hAnsi="Comic Sans MS"/>
          <w:color w:val="000000"/>
        </w:rPr>
        <w:t xml:space="preserve"> de l’énergie</w:t>
      </w:r>
    </w:p>
    <w:p w:rsidR="004C0B69" w:rsidRPr="004C0B69" w:rsidRDefault="004D5176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  <w:hyperlink r:id="rId19" w:tgtFrame="_blank" w:history="1">
        <w:r w:rsidR="004C0B69" w:rsidRPr="004C0B69">
          <w:rPr>
            <w:rStyle w:val="Lienhypertexte"/>
            <w:rFonts w:ascii="Comic Sans MS" w:hAnsi="Comic Sans MS"/>
          </w:rPr>
          <w:t>http://ace.hendaye.over-blog.fr/2019/08/l-uberisation-de-l-energie.html</w:t>
        </w:r>
      </w:hyperlink>
    </w:p>
    <w:p w:rsidR="004C0B69" w:rsidRPr="004C0B69" w:rsidRDefault="004C0B69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</w:p>
    <w:p w:rsidR="004C0B69" w:rsidRPr="004C0B69" w:rsidRDefault="004C0B69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  <w:r w:rsidRPr="004C0B69">
        <w:rPr>
          <w:rFonts w:ascii="Comic Sans MS" w:hAnsi="Comic Sans MS"/>
          <w:color w:val="000000"/>
        </w:rPr>
        <w:t>Etudes : CEM Expertise – Champs Electro Magnétiques</w:t>
      </w:r>
    </w:p>
    <w:p w:rsidR="004C0B69" w:rsidRPr="004C0B69" w:rsidRDefault="004D5176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  <w:hyperlink r:id="rId20" w:tgtFrame="_blank" w:history="1">
        <w:r w:rsidR="004C0B69" w:rsidRPr="004C0B69">
          <w:rPr>
            <w:rStyle w:val="Lienhypertexte"/>
            <w:rFonts w:ascii="Comic Sans MS" w:hAnsi="Comic Sans MS"/>
          </w:rPr>
          <w:t>http://ace.hendaye.over-blog.fr/2019/08/etudes-cem-expertise-champs-electro-magnetiques.html</w:t>
        </w:r>
      </w:hyperlink>
    </w:p>
    <w:p w:rsidR="004C0B69" w:rsidRPr="004C0B69" w:rsidRDefault="004C0B69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</w:p>
    <w:p w:rsidR="004C0B69" w:rsidRPr="004C0B69" w:rsidRDefault="004C0B69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  <w:r w:rsidRPr="004C0B69">
        <w:rPr>
          <w:rFonts w:ascii="Comic Sans MS" w:hAnsi="Comic Sans MS"/>
          <w:color w:val="000000"/>
        </w:rPr>
        <w:t>Oiseaux et antennes…</w:t>
      </w:r>
    </w:p>
    <w:p w:rsidR="004C0B69" w:rsidRPr="004C0B69" w:rsidRDefault="004D5176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  <w:hyperlink r:id="rId21" w:tgtFrame="_blank" w:history="1">
        <w:r w:rsidR="004C0B69" w:rsidRPr="004C0B69">
          <w:rPr>
            <w:rStyle w:val="Lienhypertexte"/>
            <w:rFonts w:ascii="Comic Sans MS" w:hAnsi="Comic Sans MS"/>
          </w:rPr>
          <w:t>http://ace.hendaye.over-blog.fr/2019/08/oiseaux-et-antennes.html</w:t>
        </w:r>
      </w:hyperlink>
    </w:p>
    <w:p w:rsidR="004C0B69" w:rsidRPr="004C0B69" w:rsidRDefault="004C0B69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</w:p>
    <w:p w:rsidR="004C0B69" w:rsidRPr="004C0B69" w:rsidRDefault="004C0B69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  <w:r w:rsidRPr="004C0B69">
        <w:rPr>
          <w:rFonts w:ascii="Comic Sans MS" w:hAnsi="Comic Sans MS"/>
          <w:color w:val="000000"/>
        </w:rPr>
        <w:t>Merveilleuse voiture électrique !!</w:t>
      </w:r>
    </w:p>
    <w:p w:rsidR="004C0B69" w:rsidRPr="004C0B69" w:rsidRDefault="004D5176" w:rsidP="004C0B6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omic Sans MS" w:hAnsi="Comic Sans MS"/>
          <w:color w:val="000000"/>
        </w:rPr>
      </w:pPr>
      <w:hyperlink r:id="rId22" w:tgtFrame="_blank" w:history="1">
        <w:r w:rsidR="004C0B69" w:rsidRPr="004C0B69">
          <w:rPr>
            <w:rStyle w:val="Lienhypertexte"/>
            <w:rFonts w:ascii="Comic Sans MS" w:hAnsi="Comic Sans MS"/>
          </w:rPr>
          <w:t>http://ace.hendaye.over-blog.fr/2019/08/merveilleuse-voiture-electrique.html</w:t>
        </w:r>
      </w:hyperlink>
    </w:p>
    <w:sectPr w:rsidR="004C0B69" w:rsidRPr="004C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C5"/>
    <w:rsid w:val="00082BFE"/>
    <w:rsid w:val="000C4FDC"/>
    <w:rsid w:val="004C0B69"/>
    <w:rsid w:val="004D5176"/>
    <w:rsid w:val="004F7B29"/>
    <w:rsid w:val="005A5577"/>
    <w:rsid w:val="00A138C5"/>
    <w:rsid w:val="00B9141B"/>
    <w:rsid w:val="00E80BA3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5918-A7AA-4D3B-B065-BECC5F6C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38C5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1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38C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.hendaye.over-blog.fr/2019/07/villes-intelligentes-leur-securite-a-tout-du-prochain-scenario-catastrophe.html" TargetMode="External"/><Relationship Id="rId13" Type="http://schemas.openxmlformats.org/officeDocument/2006/relationships/hyperlink" Target="http://ace.hendaye.over-blog.fr/2019/07/v-ecole-connectee-la-techno-dictature-en-marche-conclusion.html" TargetMode="External"/><Relationship Id="rId18" Type="http://schemas.openxmlformats.org/officeDocument/2006/relationships/hyperlink" Target="http://ace.hendaye.over-blog.fr/2019/08/reponse-a-monsieur-brice-couturier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ce.hendaye.over-blog.fr/2019/08/oiseaux-et-antennes.html" TargetMode="External"/><Relationship Id="rId7" Type="http://schemas.openxmlformats.org/officeDocument/2006/relationships/hyperlink" Target="http://ace.hendaye.over-blog.fr/2019/07/la-mission-d-elisabeth-borne-demanteler-edf.html" TargetMode="External"/><Relationship Id="rId12" Type="http://schemas.openxmlformats.org/officeDocument/2006/relationships/hyperlink" Target="http://ace.hendaye.over-blog.fr/2019/07/usage-du-wifi-en-milieu-scolaire.html" TargetMode="External"/><Relationship Id="rId17" Type="http://schemas.openxmlformats.org/officeDocument/2006/relationships/hyperlink" Target="http://ace.hendaye.over-blog.fr/2019/08/resume-d-un-an-de-lutte-contre-le-linky-et-comportement-d-enedi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ce.hendaye.over-blog.fr/2019/07/centrale-du-tricastin-edf-triche-avec-la-surete-nucleaire.html" TargetMode="External"/><Relationship Id="rId20" Type="http://schemas.openxmlformats.org/officeDocument/2006/relationships/hyperlink" Target="http://ace.hendaye.over-blog.fr/2019/08/etudes-cem-expertise-champs-electro-magnetiqu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ce.hendaye.over-blog.fr/2019/07/google-city-la-ville-intelligente-futuriste-qui-inquiete.html" TargetMode="External"/><Relationship Id="rId11" Type="http://schemas.openxmlformats.org/officeDocument/2006/relationships/hyperlink" Target="http://ace.hendaye.over-blog.fr/2019/07/le-vermont-usa-sans-compteur-intelligent-c-est-fait-wakeupoptout.org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ce.hendaye.over-blog.fr/2019/07/robots-disparition-de-l-emploi-humain-et-le-projet-societal-que-representent-les-compteurs-intelligents-precurseurs-de-la-puce-rfid" TargetMode="External"/><Relationship Id="rId15" Type="http://schemas.openxmlformats.org/officeDocument/2006/relationships/hyperlink" Target="http://ace.hendaye.over-blog.fr/2019/07/le-compteur-linky-declencherait-des-incendie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ce.hendaye.over-blog.fr/2019/07/un-habitant-d-hendaye-porte-plainte-contre-enedis.html" TargetMode="External"/><Relationship Id="rId19" Type="http://schemas.openxmlformats.org/officeDocument/2006/relationships/hyperlink" Target="http://ace.hendaye.over-blog.fr/2019/08/l-uberisation-de-l-energie.html" TargetMode="External"/><Relationship Id="rId4" Type="http://schemas.openxmlformats.org/officeDocument/2006/relationships/hyperlink" Target="http://ace.hendaye.over-blog.fr/2019/07/attention-apres-la-decision-du-conseil-d-etat-vous-pouvez-toujours-refuser-le-linky.html" TargetMode="External"/><Relationship Id="rId9" Type="http://schemas.openxmlformats.org/officeDocument/2006/relationships/hyperlink" Target="http://ace.hendaye.over-blog.fr/2019/07/survivre-avant-l-effondrement-documentaire-complet-2056.html" TargetMode="External"/><Relationship Id="rId14" Type="http://schemas.openxmlformats.org/officeDocument/2006/relationships/hyperlink" Target="http://ace.hendaye.over-blog.fr/2019/07/la-drole-de-guerre-de-la-5g-contre-l-humanite.html" TargetMode="External"/><Relationship Id="rId22" Type="http://schemas.openxmlformats.org/officeDocument/2006/relationships/hyperlink" Target="http://ace.hendaye.over-blog.fr/2019/08/merveilleuse-voiture-electriqu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5</cp:revision>
  <dcterms:created xsi:type="dcterms:W3CDTF">2019-08-18T05:33:00Z</dcterms:created>
  <dcterms:modified xsi:type="dcterms:W3CDTF">2019-08-18T05:38:00Z</dcterms:modified>
</cp:coreProperties>
</file>